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CB2A" w14:textId="77777777" w:rsidR="00243814" w:rsidRDefault="00243814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黑河市人民政府</w:t>
      </w:r>
    </w:p>
    <w:p w14:paraId="54F4CDD8" w14:textId="77777777" w:rsidR="00243814" w:rsidRDefault="00243814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初丹荫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等任免职的通知</w:t>
      </w:r>
    </w:p>
    <w:p w14:paraId="4E89AB2A" w14:textId="77777777" w:rsidR="00243814" w:rsidRDefault="00243814">
      <w:pPr>
        <w:spacing w:line="0" w:lineRule="atLeast"/>
        <w:rPr>
          <w:rFonts w:hint="eastAsia"/>
        </w:rPr>
      </w:pPr>
    </w:p>
    <w:p w14:paraId="12783FFB" w14:textId="77777777" w:rsidR="00243814" w:rsidRDefault="00243814">
      <w:pPr>
        <w:rPr>
          <w:rFonts w:hint="eastAsia"/>
        </w:rPr>
      </w:pPr>
      <w:r>
        <w:rPr>
          <w:rFonts w:hint="eastAsia"/>
        </w:rPr>
        <w:t>黑河自贸片区管委会，各县（市、区）人民政府、五大连池管委会，市直各单位：</w:t>
      </w:r>
    </w:p>
    <w:p w14:paraId="2A3B2BDE" w14:textId="77777777" w:rsidR="00243814" w:rsidRDefault="00243814">
      <w:pPr>
        <w:ind w:firstLineChars="200" w:firstLine="624"/>
        <w:rPr>
          <w:rFonts w:hint="eastAsia"/>
        </w:rPr>
      </w:pPr>
      <w:r>
        <w:rPr>
          <w:rFonts w:hint="eastAsia"/>
        </w:rPr>
        <w:t>市政府决定：</w:t>
      </w:r>
    </w:p>
    <w:p w14:paraId="3B0EB984" w14:textId="77777777" w:rsidR="00243814" w:rsidRDefault="00243814">
      <w:pPr>
        <w:ind w:firstLineChars="200" w:firstLine="624"/>
      </w:pPr>
      <w:proofErr w:type="gramStart"/>
      <w:r>
        <w:rPr>
          <w:rFonts w:hint="eastAsia"/>
        </w:rPr>
        <w:t>初丹荫任</w:t>
      </w:r>
      <w:proofErr w:type="gramEnd"/>
      <w:r>
        <w:rPr>
          <w:rFonts w:hint="eastAsia"/>
        </w:rPr>
        <w:t>黑河市住房公积金管理中心副主任，试用期</w:t>
      </w:r>
      <w:r>
        <w:rPr>
          <w:rFonts w:hint="eastAsia"/>
        </w:rPr>
        <w:t>1</w:t>
      </w:r>
      <w:r>
        <w:rPr>
          <w:rFonts w:hint="eastAsia"/>
        </w:rPr>
        <w:t>年，任职时间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日；</w:t>
      </w:r>
    </w:p>
    <w:p w14:paraId="3EEFDCF0" w14:textId="77777777" w:rsidR="00243814" w:rsidRDefault="00243814">
      <w:pPr>
        <w:ind w:firstLineChars="200" w:firstLine="624"/>
        <w:rPr>
          <w:rFonts w:hint="eastAsia"/>
        </w:rPr>
      </w:pPr>
      <w:r>
        <w:rPr>
          <w:rFonts w:hint="eastAsia"/>
        </w:rPr>
        <w:t>孟</w:t>
      </w:r>
      <w:proofErr w:type="gramStart"/>
      <w:r>
        <w:rPr>
          <w:rFonts w:hint="eastAsia"/>
        </w:rPr>
        <w:t>晓丹任黑河市瑷珲历史陈列馆</w:t>
      </w:r>
      <w:proofErr w:type="gramEnd"/>
      <w:r>
        <w:rPr>
          <w:rFonts w:hint="eastAsia"/>
        </w:rPr>
        <w:t>馆长，试用期</w:t>
      </w:r>
      <w:r>
        <w:rPr>
          <w:rFonts w:hint="eastAsia"/>
        </w:rPr>
        <w:t>1</w:t>
      </w:r>
      <w:r>
        <w:rPr>
          <w:rFonts w:hint="eastAsia"/>
        </w:rPr>
        <w:t>年，任职时间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日；</w:t>
      </w:r>
    </w:p>
    <w:p w14:paraId="12FBB0D1" w14:textId="77777777" w:rsidR="00243814" w:rsidRDefault="00243814">
      <w:pPr>
        <w:ind w:firstLineChars="200" w:firstLine="624"/>
        <w:rPr>
          <w:rFonts w:hint="eastAsia"/>
        </w:rPr>
      </w:pPr>
      <w:r>
        <w:rPr>
          <w:rFonts w:hint="eastAsia"/>
        </w:rPr>
        <w:t>杨佳宾任黑河市第一中学副校长，试用期</w:t>
      </w:r>
      <w:r>
        <w:rPr>
          <w:rFonts w:hint="eastAsia"/>
        </w:rPr>
        <w:t>1</w:t>
      </w:r>
      <w:r>
        <w:rPr>
          <w:rFonts w:hint="eastAsia"/>
        </w:rPr>
        <w:t>年，任职时间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日；</w:t>
      </w:r>
    </w:p>
    <w:p w14:paraId="5CBAFC4B" w14:textId="77777777" w:rsidR="00243814" w:rsidRDefault="00243814">
      <w:pPr>
        <w:ind w:firstLineChars="200" w:firstLine="624"/>
        <w:rPr>
          <w:rFonts w:hint="eastAsia"/>
        </w:rPr>
      </w:pPr>
      <w:r>
        <w:rPr>
          <w:rFonts w:hint="eastAsia"/>
        </w:rPr>
        <w:t>赵天祜任黑河技师学院规划财务部部长，试用期</w:t>
      </w:r>
      <w:r>
        <w:rPr>
          <w:rFonts w:hint="eastAsia"/>
        </w:rPr>
        <w:t>1</w:t>
      </w:r>
      <w:r>
        <w:rPr>
          <w:rFonts w:hint="eastAsia"/>
        </w:rPr>
        <w:t>年，任职</w:t>
      </w:r>
      <w:r>
        <w:pict w14:anchorId="3DA01AAB">
          <v:rect id="KGD_67675BDB$01$29$00001" o:spid="_x0000_s1038" alt="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" style="position:absolute;left:0;text-align:left;margin-left:-89.4pt;margin-top:-94.9pt;width:5pt;height:5pt;z-index:9;visibility:hidden;mso-position-horizontal-relative:text;mso-position-vertical-relative:text;v-text-anchor:top"/>
        </w:pict>
      </w:r>
      <w:r>
        <w:pict w14:anchorId="422BEBE3">
          <v:rect id="KGD_KG_Seal_17" o:spid="_x0000_s1037" alt="Tq3zQkVDszwPECJTCJLWEIgAdNFi7AAvzehGDdqfnP5lC9DSt3q8zQjx590hq2bH5NOTNSrEsZUwaGBEbveS02nnIZ+J9dp+NnEGNDvyqiCjpnKSADm33GElQIRP/viwo4+eAHfH7jAgf0voReMZCehlLX1tcwjFU63VnnmpaNZ8J6bA+gRCrdx2Wn+VQcNKmpvBnr4EYHX4SO3ehnCWPhxwMkNNVbVOzps7ZN/ntmwZ4++KrjodQM9Z1Nri7gf+ydJ0iONTXqtqeqEN4ggwWUqOXF4PVsVGea/3/xc11B8P1CqCuH07KdgugElf8iFiqB5T1JvvOyRn7LMP5ACMWySafbtFYZNp/ArSuheCQTjD2YwM" style="position:absolute;left:0;text-align:left;margin-left:-89.4pt;margin-top:-94.9pt;width:5pt;height:5pt;z-index:8;visibility:hidden;mso-position-horizontal-relative:text;mso-position-vertical-relative:text;v-text-anchor:top"/>
        </w:pict>
      </w:r>
      <w:r>
        <w:pict w14:anchorId="2A052E2C">
          <v:rect id="KGD_KG_Seal_16" o:spid="_x0000_s1036" alt="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" style="position:absolute;left:0;text-align:left;margin-left:-89.4pt;margin-top:-94.9pt;width:5pt;height:5pt;z-index:7;visibility:hidden;mso-position-horizontal-relative:text;mso-position-vertical-relative:text;v-text-anchor:top"/>
        </w:pict>
      </w:r>
      <w:r>
        <w:pict w14:anchorId="23C90522">
          <v:rect id="KGD_KG_Seal_15" o:spid="_x0000_s1035" alt="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" style="position:absolute;left:0;text-align:left;margin-left:-89.4pt;margin-top:-94.9pt;width:5pt;height:5pt;z-index:6;visibility:hidden;mso-position-horizontal-relative:text;mso-position-vertical-relative:text;v-text-anchor:top"/>
        </w:pict>
      </w:r>
      <w:r>
        <w:pict w14:anchorId="71D6B733">
          <v:rect id="KGD_KG_Seal_14" o:spid="_x0000_s1034" alt="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" style="position:absolute;left:0;text-align:left;margin-left:-89.4pt;margin-top:-94.9pt;width:5pt;height:5pt;z-index:5;visibility:hidden;mso-position-horizontal-relative:text;mso-position-vertical-relative:text;v-text-anchor:top"/>
        </w:pict>
      </w:r>
      <w:r>
        <w:pict w14:anchorId="553F152A">
          <v:rect id="KGD_KG_Seal_13" o:spid="_x0000_s1033" alt="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" style="position:absolute;left:0;text-align:left;margin-left:-89.4pt;margin-top:-94.9pt;width:5pt;height:5pt;z-index:4;visibility:hidden;mso-position-horizontal-relative:text;mso-position-vertical-relative:text;v-text-anchor:top"/>
        </w:pict>
      </w:r>
      <w:r>
        <w:pict w14:anchorId="701BCCFD">
          <v:rect id="KGD_KG_Seal_12" o:spid="_x0000_s1032" alt="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" style="position:absolute;left:0;text-align:left;margin-left:-89.4pt;margin-top:-94.9pt;width:5pt;height:5pt;z-index:3;visibility:hidden;mso-position-horizontal-relative:text;mso-position-vertical-relative:text;v-text-anchor:top"/>
        </w:pict>
      </w:r>
      <w:r>
        <w:pict w14:anchorId="7593F2DA">
          <v:rect id="KGD_KG_Seal_11" o:spid="_x0000_s1031" alt="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" style="position:absolute;left:0;text-align:left;margin-left:-89.4pt;margin-top:-94.9pt;width:5pt;height:5pt;z-index:2;visibility:hidden;mso-position-horizontal-relative:text;mso-position-vertical-relative:text;v-text-anchor:top"/>
        </w:pict>
      </w:r>
      <w:r>
        <w:pict w14:anchorId="47D89998">
          <v:rect id="KGD_Gobal1" o:spid="_x0000_s1030" alt="lskY7P30+39SSS2ze3CC/OO2TsUqmpep+aHR9rcdKuInb+RmPXp90e69wwzjNNWbixGrFdcnMjvr5FLHqKvSMEBEpEclcrlgVr6cyxlIamufNeI9h6KuqEIsTDFtgQF9tIjKF1cNps5bMKrh4+bAocHVZeWjD9VglcVujW4nkZY9Z+yuX4bC27EJCYB2ug7I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ziJumjLMJmQnS0sgOZcV/9Ru8A9Tk9Z0LzgHnHmHdRYtfK0C8GAUCM0JT6F8ZjuUDW4aBH3WBdrkCpd3aWaVwLlBGEhlJCqrtu7CYsbxiRBjr3DXQf+Fdqd6vQbwPJPCQJkBcMAxoa9a9Na9FiVFlJ/2dv9kLYsSbpIhxx06g0gqlKMzWligmPPcveAjD8jDP1P/WPejyT0GqQWquX7V2OCiWaIBRIsFZ3xC1dxJRjI=" style="position:absolute;left:0;text-align:left;margin-left:-89.4pt;margin-top:-94.9pt;width:5pt;height:5pt;z-index:1;visibility:hidden;mso-position-horizontal-relative:text;mso-position-vertical-relative:text;v-text-anchor:top"/>
        </w:pict>
      </w:r>
      <w:r>
        <w:rPr>
          <w:rFonts w:hint="eastAsia"/>
        </w:rPr>
        <w:t>时间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日；</w:t>
      </w:r>
    </w:p>
    <w:p w14:paraId="0C6DB632" w14:textId="77777777" w:rsidR="00243814" w:rsidRDefault="00243814">
      <w:pPr>
        <w:ind w:firstLineChars="200" w:firstLine="624"/>
        <w:rPr>
          <w:rFonts w:hint="eastAsia"/>
        </w:rPr>
      </w:pPr>
      <w:r>
        <w:rPr>
          <w:rFonts w:hint="eastAsia"/>
        </w:rPr>
        <w:t>免去王立君的黑河市发展和改革委员会副主任、市粮食和物资储备局局长职务，免职时间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日。</w:t>
      </w:r>
    </w:p>
    <w:p w14:paraId="67F353AF" w14:textId="77777777" w:rsidR="00243814" w:rsidRDefault="00243814">
      <w:pPr>
        <w:rPr>
          <w:rFonts w:hint="eastAsia"/>
        </w:rPr>
      </w:pPr>
    </w:p>
    <w:p w14:paraId="7CDE5143" w14:textId="77777777" w:rsidR="00243814" w:rsidRDefault="00243814">
      <w:pPr>
        <w:pStyle w:val="1"/>
        <w:spacing w:line="240" w:lineRule="auto"/>
        <w:ind w:firstLine="624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77E07EBB" w14:textId="10926C90" w:rsidR="00243814" w:rsidRDefault="00243814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黑河市人民政府</w:t>
      </w:r>
    </w:p>
    <w:p w14:paraId="7A6AD4D3" w14:textId="77777777" w:rsidR="00243814" w:rsidRDefault="00243814">
      <w:pPr>
        <w:rPr>
          <w:rFonts w:hint="eastAsia"/>
        </w:rPr>
      </w:pPr>
      <w:r>
        <w:rPr>
          <w:rFonts w:hint="eastAsia"/>
        </w:rPr>
        <w:t xml:space="preserve">                               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6F739D75" w14:textId="77777777" w:rsidR="00243814" w:rsidRDefault="00243814"/>
    <w:sectPr w:rsidR="00243814" w:rsidSect="00B376BC">
      <w:footerReference w:type="even" r:id="rId6"/>
      <w:footerReference w:type="default" r:id="rId7"/>
      <w:pgSz w:w="11906" w:h="16838" w:code="9"/>
      <w:pgMar w:top="2098" w:right="1588" w:bottom="2268" w:left="1588" w:header="851" w:footer="1985" w:gutter="0"/>
      <w:cols w:space="425"/>
      <w:docGrid w:type="linesAndChars" w:linePitch="566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4DB4" w14:textId="77777777" w:rsidR="00C072E0" w:rsidRDefault="00C072E0">
      <w:r>
        <w:separator/>
      </w:r>
    </w:p>
  </w:endnote>
  <w:endnote w:type="continuationSeparator" w:id="0">
    <w:p w14:paraId="503EE951" w14:textId="77777777" w:rsidR="00C072E0" w:rsidRDefault="00C0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F822" w14:textId="77777777" w:rsidR="00B851B6" w:rsidRDefault="000765F3" w:rsidP="002D2CF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851B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86F78A" w14:textId="77777777" w:rsidR="00B851B6" w:rsidRDefault="00B851B6" w:rsidP="00402FE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BB93" w14:textId="77777777" w:rsidR="00B851B6" w:rsidRPr="00402FEF" w:rsidRDefault="00B851B6" w:rsidP="002D2CFA">
    <w:pPr>
      <w:pStyle w:val="a3"/>
      <w:framePr w:wrap="around" w:vAnchor="text" w:hAnchor="margin" w:xAlign="outside" w:y="1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0765F3" w:rsidRPr="00402FEF">
      <w:rPr>
        <w:rStyle w:val="a4"/>
        <w:rFonts w:ascii="宋体" w:eastAsia="宋体" w:hAnsi="宋体"/>
        <w:sz w:val="28"/>
        <w:szCs w:val="28"/>
      </w:rPr>
      <w:fldChar w:fldCharType="begin"/>
    </w:r>
    <w:r w:rsidRPr="00402FE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0765F3" w:rsidRPr="00402FEF">
      <w:rPr>
        <w:rStyle w:val="a4"/>
        <w:rFonts w:ascii="宋体" w:eastAsia="宋体" w:hAnsi="宋体"/>
        <w:sz w:val="28"/>
        <w:szCs w:val="28"/>
      </w:rPr>
      <w:fldChar w:fldCharType="separate"/>
    </w:r>
    <w:r w:rsidR="00B376BC">
      <w:rPr>
        <w:rStyle w:val="a4"/>
        <w:rFonts w:ascii="宋体" w:eastAsia="宋体" w:hAnsi="宋体"/>
        <w:noProof/>
        <w:sz w:val="28"/>
        <w:szCs w:val="28"/>
      </w:rPr>
      <w:t>1</w:t>
    </w:r>
    <w:r w:rsidR="000765F3" w:rsidRPr="00402FEF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14:paraId="5FEFCB12" w14:textId="77777777" w:rsidR="00B851B6" w:rsidRDefault="00B851B6" w:rsidP="00402FE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02A0" w14:textId="77777777" w:rsidR="00C072E0" w:rsidRDefault="00C072E0">
      <w:r>
        <w:separator/>
      </w:r>
    </w:p>
  </w:footnote>
  <w:footnote w:type="continuationSeparator" w:id="0">
    <w:p w14:paraId="269C8179" w14:textId="77777777" w:rsidR="00C072E0" w:rsidRDefault="00C0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56"/>
  <w:drawingGridVerticalSpacing w:val="2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D6A"/>
    <w:rsid w:val="000765F3"/>
    <w:rsid w:val="00243814"/>
    <w:rsid w:val="002946D2"/>
    <w:rsid w:val="002D2CFA"/>
    <w:rsid w:val="003703EC"/>
    <w:rsid w:val="00402FEF"/>
    <w:rsid w:val="0042749E"/>
    <w:rsid w:val="00474870"/>
    <w:rsid w:val="00480D44"/>
    <w:rsid w:val="00553D93"/>
    <w:rsid w:val="0057746C"/>
    <w:rsid w:val="006A5D6A"/>
    <w:rsid w:val="008846CB"/>
    <w:rsid w:val="008B1251"/>
    <w:rsid w:val="008E496F"/>
    <w:rsid w:val="008E7391"/>
    <w:rsid w:val="0091333D"/>
    <w:rsid w:val="00B07ED7"/>
    <w:rsid w:val="00B376BC"/>
    <w:rsid w:val="00B832A1"/>
    <w:rsid w:val="00B851B6"/>
    <w:rsid w:val="00C072E0"/>
    <w:rsid w:val="00DF77A2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B4741DC2-FF0B-4613-B56B-9643D5AC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1F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0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02FEF"/>
  </w:style>
  <w:style w:type="paragraph" w:styleId="a5">
    <w:name w:val="header"/>
    <w:basedOn w:val="a"/>
    <w:rsid w:val="0040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首行缩进1"/>
    <w:basedOn w:val="a6"/>
    <w:next w:val="a3"/>
    <w:qFormat/>
    <w:rsid w:val="00243814"/>
    <w:pPr>
      <w:spacing w:after="0" w:line="588" w:lineRule="exact"/>
      <w:ind w:firstLineChars="200" w:firstLine="200"/>
    </w:pPr>
    <w:rPr>
      <w:rFonts w:ascii="Arial" w:eastAsia="Arial" w:hAnsi="Arial" w:cs="Arial"/>
      <w:sz w:val="21"/>
      <w:szCs w:val="21"/>
      <w:lang w:eastAsia="en-US"/>
    </w:rPr>
  </w:style>
  <w:style w:type="paragraph" w:styleId="a6">
    <w:name w:val="Body Text"/>
    <w:basedOn w:val="a"/>
    <w:link w:val="a7"/>
    <w:rsid w:val="00243814"/>
    <w:pPr>
      <w:spacing w:after="120"/>
    </w:pPr>
  </w:style>
  <w:style w:type="character" w:customStyle="1" w:styleId="a7">
    <w:name w:val="正文文本 字符"/>
    <w:link w:val="a6"/>
    <w:rsid w:val="00243814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毛正伟</dc:creator>
  <cp:keywords/>
  <dc:description/>
  <cp:lastModifiedBy>毛正伟</cp:lastModifiedBy>
  <cp:revision>2</cp:revision>
  <dcterms:created xsi:type="dcterms:W3CDTF">2024-12-24T09:59:00Z</dcterms:created>
  <dcterms:modified xsi:type="dcterms:W3CDTF">2024-12-24T10:01:00Z</dcterms:modified>
</cp:coreProperties>
</file>